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D1" w:rsidRPr="00502600" w:rsidRDefault="00DC1BD1" w:rsidP="00DC1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600">
        <w:rPr>
          <w:rFonts w:ascii="Times New Roman" w:hAnsi="Times New Roman" w:cs="Times New Roman"/>
          <w:b/>
          <w:sz w:val="28"/>
          <w:szCs w:val="28"/>
        </w:rPr>
        <w:t>Классные руководители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668"/>
        <w:gridCol w:w="7229"/>
      </w:tblGrid>
      <w:tr w:rsidR="0035799A" w:rsidTr="0035799A">
        <w:tc>
          <w:tcPr>
            <w:tcW w:w="1668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Строкань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Валентиновна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Тамара Ивановна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Юрочкина Наталья Михайловна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1д, 3д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Суркова Татьяна Степановна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2а,3б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Наталья Владимировна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Гутова Елена Владимировна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Зинаида Васильевна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Елена Александровна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Жанна Валентиновна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3е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Волченко Анна Валерьевна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Елена Александровна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Светлана Валериевна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Подъяблонская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Егоровна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Валентина Яковлевна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Дадиани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Мирабовна</w:t>
            </w:r>
            <w:proofErr w:type="spellEnd"/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София Андреевна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Елена Александровна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Ливанова Александра Викторовна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9в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Доценко Татьяна Анатольевна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Игоревна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Татьяна Антоновна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Татьяна Николаевна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7в, 9г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Иванникова Татьяна Анатольевна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Сутормина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 Петровна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Монастырева Ольга Федоровна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Ивлева Екатерина Сергеевна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Пустовалова Татьяна Владимировна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Нина Николаевна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Татьяна Николаевна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Нина Ивановна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Ольга Ивановна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11а,7б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Потеруха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35799A" w:rsidTr="0035799A">
        <w:tc>
          <w:tcPr>
            <w:tcW w:w="1668" w:type="dxa"/>
          </w:tcPr>
          <w:p w:rsidR="0035799A" w:rsidRDefault="0035799A" w:rsidP="00D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7229" w:type="dxa"/>
          </w:tcPr>
          <w:p w:rsidR="0035799A" w:rsidRDefault="0035799A" w:rsidP="002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Алексей Анатольевич</w:t>
            </w:r>
          </w:p>
        </w:tc>
      </w:tr>
    </w:tbl>
    <w:p w:rsidR="00DC1BD1" w:rsidRPr="00545EB4" w:rsidRDefault="00DC1BD1" w:rsidP="00DC1BD1">
      <w:pPr>
        <w:rPr>
          <w:rFonts w:ascii="Times New Roman" w:hAnsi="Times New Roman" w:cs="Times New Roman"/>
          <w:sz w:val="28"/>
          <w:szCs w:val="28"/>
        </w:rPr>
      </w:pPr>
    </w:p>
    <w:p w:rsidR="005C04C6" w:rsidRPr="00DC1BD1" w:rsidRDefault="005C04C6">
      <w:pPr>
        <w:rPr>
          <w:rFonts w:ascii="Times New Roman" w:hAnsi="Times New Roman" w:cs="Times New Roman"/>
          <w:sz w:val="28"/>
          <w:szCs w:val="28"/>
        </w:rPr>
      </w:pPr>
    </w:p>
    <w:sectPr w:rsidR="005C04C6" w:rsidRPr="00DC1BD1" w:rsidSect="008E0C0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35"/>
    <w:rsid w:val="0035799A"/>
    <w:rsid w:val="005C04C6"/>
    <w:rsid w:val="0077026B"/>
    <w:rsid w:val="00BF1D45"/>
    <w:rsid w:val="00D84135"/>
    <w:rsid w:val="00DC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Л.А. Савельева</dc:creator>
  <cp:keywords/>
  <dc:description/>
  <cp:lastModifiedBy>Л.А. Савельева</cp:lastModifiedBy>
  <cp:revision>6</cp:revision>
  <cp:lastPrinted>2014-08-25T09:25:00Z</cp:lastPrinted>
  <dcterms:created xsi:type="dcterms:W3CDTF">2014-08-22T03:26:00Z</dcterms:created>
  <dcterms:modified xsi:type="dcterms:W3CDTF">2014-08-25T09:34:00Z</dcterms:modified>
</cp:coreProperties>
</file>